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92"/>
        <w:gridCol w:w="6062"/>
      </w:tblGrid>
      <w:tr w:rsidR="007A0E7E" w:rsidTr="008F4727">
        <w:tc>
          <w:tcPr>
            <w:tcW w:w="0" w:type="auto"/>
          </w:tcPr>
          <w:p w:rsidR="007A0E7E" w:rsidRDefault="007A0E7E" w:rsidP="008F4727">
            <w:r>
              <w:t>CIG</w:t>
            </w:r>
          </w:p>
        </w:tc>
        <w:tc>
          <w:tcPr>
            <w:tcW w:w="0" w:type="auto"/>
          </w:tcPr>
          <w:p w:rsidR="007A0E7E" w:rsidRDefault="007A0E7E" w:rsidP="008F4727">
            <w:r>
              <w:t>Z84246EE91</w:t>
            </w:r>
          </w:p>
        </w:tc>
      </w:tr>
      <w:tr w:rsidR="007A0E7E" w:rsidTr="008F4727">
        <w:tc>
          <w:tcPr>
            <w:tcW w:w="0" w:type="auto"/>
          </w:tcPr>
          <w:p w:rsidR="007A0E7E" w:rsidRDefault="007A0E7E" w:rsidP="008F4727">
            <w:r>
              <w:t>Struttura proponente</w:t>
            </w:r>
          </w:p>
        </w:tc>
        <w:tc>
          <w:tcPr>
            <w:tcW w:w="0" w:type="auto"/>
          </w:tcPr>
          <w:p w:rsidR="007A0E7E" w:rsidRDefault="007A0E7E" w:rsidP="008F472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7A0E7E" w:rsidTr="008F4727">
        <w:tc>
          <w:tcPr>
            <w:tcW w:w="0" w:type="auto"/>
          </w:tcPr>
          <w:p w:rsidR="007A0E7E" w:rsidRDefault="007A0E7E" w:rsidP="008F4727">
            <w:r>
              <w:t>Oggetto del bando</w:t>
            </w:r>
          </w:p>
        </w:tc>
        <w:tc>
          <w:tcPr>
            <w:tcW w:w="0" w:type="auto"/>
          </w:tcPr>
          <w:p w:rsidR="007A0E7E" w:rsidRDefault="007A0E7E" w:rsidP="008F4727">
            <w:r>
              <w:t xml:space="preserve">Affidamento fornitura polizza RCT </w:t>
            </w:r>
            <w:r w:rsidR="004D4FC9">
              <w:t xml:space="preserve">ed Infortuni </w:t>
            </w:r>
            <w:r>
              <w:t>per borse lavoro comunali</w:t>
            </w:r>
          </w:p>
        </w:tc>
      </w:tr>
      <w:tr w:rsidR="007A0E7E" w:rsidTr="008F4727">
        <w:tc>
          <w:tcPr>
            <w:tcW w:w="0" w:type="auto"/>
          </w:tcPr>
          <w:p w:rsidR="007A0E7E" w:rsidRDefault="007A0E7E" w:rsidP="008F4727">
            <w:r>
              <w:t>Procedura di scelta del contraente</w:t>
            </w:r>
          </w:p>
        </w:tc>
        <w:tc>
          <w:tcPr>
            <w:tcW w:w="0" w:type="auto"/>
          </w:tcPr>
          <w:p w:rsidR="007A0E7E" w:rsidRDefault="007A0E7E" w:rsidP="007A0E7E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A0E7E" w:rsidTr="008F4727">
        <w:tc>
          <w:tcPr>
            <w:tcW w:w="0" w:type="auto"/>
          </w:tcPr>
          <w:p w:rsidR="007A0E7E" w:rsidRDefault="007A0E7E" w:rsidP="008F4727">
            <w:r>
              <w:t>Elenco degli operatori invitati a presentare offerta</w:t>
            </w:r>
          </w:p>
        </w:tc>
        <w:tc>
          <w:tcPr>
            <w:tcW w:w="0" w:type="auto"/>
          </w:tcPr>
          <w:p w:rsidR="007A0E7E" w:rsidRDefault="007A0E7E" w:rsidP="008F4727">
            <w:r>
              <w:t>-</w:t>
            </w:r>
          </w:p>
        </w:tc>
      </w:tr>
      <w:tr w:rsidR="007A0E7E" w:rsidTr="008F4727">
        <w:tc>
          <w:tcPr>
            <w:tcW w:w="0" w:type="auto"/>
          </w:tcPr>
          <w:p w:rsidR="007A0E7E" w:rsidRDefault="007A0E7E" w:rsidP="008F472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A0E7E" w:rsidRDefault="007A0E7E" w:rsidP="008F4727">
            <w:r>
              <w:t>-</w:t>
            </w:r>
          </w:p>
        </w:tc>
      </w:tr>
      <w:tr w:rsidR="007A0E7E" w:rsidTr="008F4727">
        <w:tc>
          <w:tcPr>
            <w:tcW w:w="0" w:type="auto"/>
          </w:tcPr>
          <w:p w:rsidR="007A0E7E" w:rsidRDefault="007A0E7E" w:rsidP="008F4727">
            <w:r>
              <w:t>Aggiudicatario</w:t>
            </w:r>
          </w:p>
        </w:tc>
        <w:tc>
          <w:tcPr>
            <w:tcW w:w="0" w:type="auto"/>
          </w:tcPr>
          <w:p w:rsidR="007A0E7E" w:rsidRDefault="007A0E7E" w:rsidP="008F4727">
            <w:r>
              <w:t>Agenzia HDI Assicurazioni</w:t>
            </w:r>
            <w:r w:rsidR="00444A40">
              <w:t xml:space="preserve"> - PPLGPP65S46G273S</w:t>
            </w:r>
          </w:p>
        </w:tc>
      </w:tr>
      <w:tr w:rsidR="007A0E7E" w:rsidTr="008F4727">
        <w:tc>
          <w:tcPr>
            <w:tcW w:w="0" w:type="auto"/>
          </w:tcPr>
          <w:p w:rsidR="007A0E7E" w:rsidRDefault="007A0E7E" w:rsidP="008F4727">
            <w:r>
              <w:t>Importo di aggiudicazione</w:t>
            </w:r>
          </w:p>
        </w:tc>
        <w:tc>
          <w:tcPr>
            <w:tcW w:w="0" w:type="auto"/>
          </w:tcPr>
          <w:p w:rsidR="007A0E7E" w:rsidRDefault="007A0E7E" w:rsidP="008F4727">
            <w:r>
              <w:t>€ 90,00</w:t>
            </w:r>
            <w:r w:rsidR="00444A40">
              <w:t xml:space="preserve"> </w:t>
            </w:r>
            <w:r w:rsidR="00444A40" w:rsidRPr="00444A40">
              <w:rPr>
                <w:color w:val="FF0000"/>
              </w:rPr>
              <w:t>(importo errato</w:t>
            </w:r>
            <w:r w:rsidR="00444A40">
              <w:rPr>
                <w:color w:val="FF0000"/>
              </w:rPr>
              <w:t xml:space="preserve"> in quanto non comprensivo del costo relativo alla polizza infortuni</w:t>
            </w:r>
            <w:r w:rsidR="00444A40" w:rsidRPr="00444A40">
              <w:rPr>
                <w:color w:val="FF0000"/>
              </w:rPr>
              <w:t>)</w:t>
            </w:r>
          </w:p>
          <w:p w:rsidR="00444A40" w:rsidRDefault="00444A40" w:rsidP="008F4727">
            <w:r>
              <w:t>€ 160,00</w:t>
            </w:r>
          </w:p>
        </w:tc>
      </w:tr>
      <w:tr w:rsidR="007A0E7E" w:rsidTr="008F4727">
        <w:tc>
          <w:tcPr>
            <w:tcW w:w="0" w:type="auto"/>
          </w:tcPr>
          <w:p w:rsidR="007A0E7E" w:rsidRDefault="007A0E7E" w:rsidP="008F4727">
            <w:r>
              <w:t>Tempi di completamento dell'opera servizio o fornitura</w:t>
            </w:r>
          </w:p>
        </w:tc>
        <w:tc>
          <w:tcPr>
            <w:tcW w:w="0" w:type="auto"/>
          </w:tcPr>
          <w:p w:rsidR="007A0E7E" w:rsidRDefault="007A0E7E" w:rsidP="008F4727">
            <w:r>
              <w:t>Data inizio - 25 luglio 2018</w:t>
            </w:r>
          </w:p>
          <w:p w:rsidR="007A0E7E" w:rsidRDefault="007A0E7E" w:rsidP="008F4727">
            <w:r>
              <w:t>Data ultimazione - 22 settembre 2018</w:t>
            </w:r>
          </w:p>
        </w:tc>
      </w:tr>
      <w:tr w:rsidR="007A0E7E" w:rsidTr="008F4727">
        <w:tc>
          <w:tcPr>
            <w:tcW w:w="0" w:type="auto"/>
          </w:tcPr>
          <w:p w:rsidR="007A0E7E" w:rsidRDefault="007A0E7E" w:rsidP="008F4727">
            <w:r>
              <w:t>Importo delle somme liquidate</w:t>
            </w:r>
          </w:p>
        </w:tc>
        <w:tc>
          <w:tcPr>
            <w:tcW w:w="0" w:type="auto"/>
          </w:tcPr>
          <w:p w:rsidR="007A0E7E" w:rsidRDefault="006116B1" w:rsidP="008F4727">
            <w:r>
              <w:t>€ 160,00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7A0E7E"/>
    <w:rsid w:val="003358A4"/>
    <w:rsid w:val="00401AFD"/>
    <w:rsid w:val="00444A40"/>
    <w:rsid w:val="004D4FC9"/>
    <w:rsid w:val="004E7333"/>
    <w:rsid w:val="006116B1"/>
    <w:rsid w:val="007A0E7E"/>
    <w:rsid w:val="008A3270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E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0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2018-07-26T14:24:00Z</dcterms:created>
  <dcterms:modified xsi:type="dcterms:W3CDTF">2019-01-21T10:31:00Z</dcterms:modified>
</cp:coreProperties>
</file>