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0D55FA" w:rsidTr="00C10B68">
        <w:tc>
          <w:tcPr>
            <w:tcW w:w="0" w:type="auto"/>
          </w:tcPr>
          <w:p w:rsidR="000D55FA" w:rsidRDefault="000D55FA" w:rsidP="00C10B68">
            <w:r>
              <w:t>CIG</w:t>
            </w:r>
          </w:p>
        </w:tc>
        <w:tc>
          <w:tcPr>
            <w:tcW w:w="0" w:type="auto"/>
          </w:tcPr>
          <w:p w:rsidR="000D55FA" w:rsidRDefault="000D55FA" w:rsidP="00C10B68">
            <w:r>
              <w:t>ZDC3A265D2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Struttura proponente</w:t>
            </w:r>
          </w:p>
        </w:tc>
        <w:tc>
          <w:tcPr>
            <w:tcW w:w="0" w:type="auto"/>
          </w:tcPr>
          <w:p w:rsidR="000D55FA" w:rsidRDefault="000D55FA" w:rsidP="00C10B6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Oggetto del bando</w:t>
            </w:r>
          </w:p>
        </w:tc>
        <w:tc>
          <w:tcPr>
            <w:tcW w:w="0" w:type="auto"/>
          </w:tcPr>
          <w:p w:rsidR="000D55FA" w:rsidRDefault="000D55FA" w:rsidP="00C10B68">
            <w:r>
              <w:t>Lavori di manutenzione straordinaria immobili comunali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Procedura di scelta del contraente</w:t>
            </w:r>
          </w:p>
        </w:tc>
        <w:tc>
          <w:tcPr>
            <w:tcW w:w="0" w:type="auto"/>
          </w:tcPr>
          <w:p w:rsidR="000D55FA" w:rsidRDefault="000D55FA" w:rsidP="00C10B6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Elenco degli operatori invitati a presentare offerta</w:t>
            </w:r>
          </w:p>
        </w:tc>
        <w:tc>
          <w:tcPr>
            <w:tcW w:w="0" w:type="auto"/>
          </w:tcPr>
          <w:p w:rsidR="000D55FA" w:rsidRDefault="00256C9C" w:rsidP="00C10B68">
            <w:r>
              <w:t>-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D55FA" w:rsidRDefault="00256C9C" w:rsidP="00C10B68">
            <w:r>
              <w:t>-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Aggiudicatario</w:t>
            </w:r>
          </w:p>
        </w:tc>
        <w:tc>
          <w:tcPr>
            <w:tcW w:w="0" w:type="auto"/>
          </w:tcPr>
          <w:p w:rsidR="000D55FA" w:rsidRDefault="00256C9C" w:rsidP="00C10B68">
            <w:r>
              <w:t>P. &amp; G. Costruzioni s.r.l. - 03233130834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Importo di aggiudicazione</w:t>
            </w:r>
          </w:p>
        </w:tc>
        <w:tc>
          <w:tcPr>
            <w:tcW w:w="0" w:type="auto"/>
          </w:tcPr>
          <w:p w:rsidR="000D55FA" w:rsidRDefault="00256C9C" w:rsidP="00C10B68">
            <w:r>
              <w:t>€ 8.823,60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Tempi di completamento dell'opera servizio o fornitura</w:t>
            </w:r>
          </w:p>
        </w:tc>
        <w:tc>
          <w:tcPr>
            <w:tcW w:w="0" w:type="auto"/>
          </w:tcPr>
          <w:p w:rsidR="000D55FA" w:rsidRDefault="000D55FA" w:rsidP="00C10B68">
            <w:r>
              <w:t>Data inizio -</w:t>
            </w:r>
          </w:p>
          <w:p w:rsidR="000D55FA" w:rsidRDefault="000D55FA" w:rsidP="00C10B68">
            <w:r>
              <w:t>Data ultimazione -</w:t>
            </w:r>
          </w:p>
        </w:tc>
      </w:tr>
      <w:tr w:rsidR="000D55FA" w:rsidTr="00C10B68">
        <w:tc>
          <w:tcPr>
            <w:tcW w:w="0" w:type="auto"/>
          </w:tcPr>
          <w:p w:rsidR="000D55FA" w:rsidRDefault="000D55FA" w:rsidP="00C10B68">
            <w:r>
              <w:t>Importo delle somme liquidate</w:t>
            </w:r>
          </w:p>
        </w:tc>
        <w:tc>
          <w:tcPr>
            <w:tcW w:w="0" w:type="auto"/>
          </w:tcPr>
          <w:p w:rsidR="000D55FA" w:rsidRDefault="001168E7" w:rsidP="001168E7">
            <w:r>
              <w:t>€ 6.674,45 - 1° SAL</w:t>
            </w:r>
          </w:p>
          <w:p w:rsidR="007A7EBA" w:rsidRDefault="007A7EBA" w:rsidP="007A7EBA">
            <w:r>
              <w:t>€ 1.780,71 - 2° SAL</w:t>
            </w:r>
          </w:p>
          <w:p w:rsidR="008E4F21" w:rsidRDefault="008E4F21" w:rsidP="008E4F21">
            <w:r>
              <w:t>€ 8.100,00 - Ultimo SAL</w:t>
            </w:r>
          </w:p>
        </w:tc>
      </w:tr>
    </w:tbl>
    <w:p w:rsidR="00872064" w:rsidRDefault="00872064"/>
    <w:sectPr w:rsidR="00872064" w:rsidSect="00872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D55FA"/>
    <w:rsid w:val="000D55FA"/>
    <w:rsid w:val="001168E7"/>
    <w:rsid w:val="00256C9C"/>
    <w:rsid w:val="007A7EBA"/>
    <w:rsid w:val="00843C9D"/>
    <w:rsid w:val="00872064"/>
    <w:rsid w:val="00872E27"/>
    <w:rsid w:val="008E4F21"/>
    <w:rsid w:val="00B102DD"/>
    <w:rsid w:val="00DE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2023-03-23T12:54:00Z</dcterms:created>
  <dcterms:modified xsi:type="dcterms:W3CDTF">2023-12-28T12:08:00Z</dcterms:modified>
</cp:coreProperties>
</file>